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4D63" w14:textId="77777777" w:rsidR="002F3A5B" w:rsidRPr="002F3A5B" w:rsidRDefault="002F3A5B" w:rsidP="002F3A5B">
      <w:pPr>
        <w:tabs>
          <w:tab w:val="left" w:pos="3969"/>
          <w:tab w:val="left" w:pos="8647"/>
          <w:tab w:val="left" w:pos="14570"/>
          <w:tab w:val="right" w:pos="15876"/>
        </w:tabs>
        <w:jc w:val="center"/>
        <w:rPr>
          <w:bCs/>
          <w:sz w:val="26"/>
          <w:szCs w:val="26"/>
        </w:rPr>
      </w:pPr>
      <w:bookmarkStart w:id="0" w:name="_GoBack"/>
      <w:bookmarkEnd w:id="0"/>
      <w:r w:rsidRPr="002F3A5B">
        <w:rPr>
          <w:bCs/>
          <w:sz w:val="26"/>
          <w:szCs w:val="26"/>
        </w:rPr>
        <w:t>УТВЕРЖДАЮ</w:t>
      </w:r>
    </w:p>
    <w:p w14:paraId="71FA50B5" w14:textId="5AD2F533" w:rsidR="002F3A5B" w:rsidRPr="002F3A5B" w:rsidRDefault="002F3A5B" w:rsidP="002F3A5B">
      <w:pPr>
        <w:tabs>
          <w:tab w:val="left" w:pos="3969"/>
          <w:tab w:val="left" w:pos="9214"/>
          <w:tab w:val="left" w:pos="14367"/>
          <w:tab w:val="right" w:pos="15876"/>
        </w:tabs>
        <w:spacing w:after="0"/>
        <w:ind w:left="3686"/>
        <w:contextualSpacing/>
        <w:jc w:val="both"/>
        <w:rPr>
          <w:b/>
          <w:bCs/>
          <w:sz w:val="26"/>
          <w:szCs w:val="26"/>
        </w:rPr>
      </w:pPr>
      <w:r w:rsidRPr="002F3A5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2F3A5B">
        <w:rPr>
          <w:sz w:val="26"/>
          <w:szCs w:val="26"/>
        </w:rPr>
        <w:t>Директор</w:t>
      </w:r>
    </w:p>
    <w:p w14:paraId="2AF7132F" w14:textId="4D638DE5" w:rsidR="002F3A5B" w:rsidRPr="002F3A5B" w:rsidRDefault="002F3A5B" w:rsidP="002F3A5B">
      <w:pPr>
        <w:pStyle w:val="70"/>
        <w:tabs>
          <w:tab w:val="left" w:pos="3969"/>
        </w:tabs>
        <w:spacing w:after="0"/>
        <w:ind w:right="2266"/>
        <w:contextualSpacing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Г</w:t>
      </w:r>
      <w:r w:rsidRPr="002F3A5B">
        <w:rPr>
          <w:b w:val="0"/>
          <w:bCs w:val="0"/>
          <w:sz w:val="26"/>
          <w:szCs w:val="26"/>
        </w:rPr>
        <w:t xml:space="preserve">осударственного учреждения </w:t>
      </w:r>
    </w:p>
    <w:p w14:paraId="63A7CD69" w14:textId="7CCC463B" w:rsidR="002F3A5B" w:rsidRPr="002F3A5B" w:rsidRDefault="002F3A5B" w:rsidP="002F3A5B">
      <w:pPr>
        <w:pStyle w:val="70"/>
        <w:tabs>
          <w:tab w:val="left" w:pos="3969"/>
        </w:tabs>
        <w:spacing w:after="0"/>
        <w:ind w:right="2266"/>
        <w:contextualSpacing/>
        <w:jc w:val="right"/>
        <w:rPr>
          <w:b w:val="0"/>
          <w:bCs w:val="0"/>
          <w:sz w:val="26"/>
          <w:szCs w:val="26"/>
        </w:rPr>
      </w:pPr>
      <w:r w:rsidRPr="002F3A5B">
        <w:rPr>
          <w:b w:val="0"/>
          <w:bCs w:val="0"/>
          <w:sz w:val="26"/>
          <w:szCs w:val="26"/>
        </w:rPr>
        <w:t>дополнительного образования</w:t>
      </w:r>
    </w:p>
    <w:p w14:paraId="37801F18" w14:textId="77777777" w:rsidR="002F3A5B" w:rsidRDefault="002F3A5B" w:rsidP="002F3A5B">
      <w:pPr>
        <w:pStyle w:val="70"/>
        <w:tabs>
          <w:tab w:val="left" w:pos="3969"/>
        </w:tabs>
        <w:spacing w:after="0"/>
        <w:ind w:right="849"/>
        <w:contextualSpacing/>
        <w:jc w:val="right"/>
        <w:rPr>
          <w:b w:val="0"/>
          <w:bCs w:val="0"/>
          <w:sz w:val="26"/>
          <w:szCs w:val="26"/>
        </w:rPr>
      </w:pPr>
      <w:r w:rsidRPr="002F3A5B">
        <w:rPr>
          <w:b w:val="0"/>
          <w:bCs w:val="0"/>
          <w:sz w:val="26"/>
          <w:szCs w:val="26"/>
        </w:rPr>
        <w:t xml:space="preserve">«Дворец детей и молодёжи </w:t>
      </w:r>
      <w:proofErr w:type="spellStart"/>
      <w:r w:rsidRPr="002F3A5B">
        <w:rPr>
          <w:b w:val="0"/>
          <w:bCs w:val="0"/>
          <w:sz w:val="26"/>
          <w:szCs w:val="26"/>
        </w:rPr>
        <w:t>г.Новополоцка</w:t>
      </w:r>
      <w:proofErr w:type="spellEnd"/>
      <w:r w:rsidRPr="002F3A5B">
        <w:rPr>
          <w:b w:val="0"/>
          <w:bCs w:val="0"/>
          <w:sz w:val="26"/>
          <w:szCs w:val="26"/>
        </w:rPr>
        <w:t>»</w:t>
      </w:r>
    </w:p>
    <w:p w14:paraId="1239E99D" w14:textId="77777777" w:rsidR="002F3A5B" w:rsidRPr="002F3A5B" w:rsidRDefault="002F3A5B" w:rsidP="002F3A5B">
      <w:pPr>
        <w:pStyle w:val="70"/>
        <w:tabs>
          <w:tab w:val="left" w:pos="3969"/>
        </w:tabs>
        <w:spacing w:after="0"/>
        <w:ind w:right="849"/>
        <w:jc w:val="right"/>
        <w:rPr>
          <w:b w:val="0"/>
          <w:bCs w:val="0"/>
          <w:sz w:val="26"/>
          <w:szCs w:val="26"/>
        </w:rPr>
      </w:pPr>
    </w:p>
    <w:p w14:paraId="2B974B3A" w14:textId="6419BC69" w:rsidR="002F3A5B" w:rsidRPr="002F3A5B" w:rsidRDefault="002F3A5B" w:rsidP="002F3A5B">
      <w:pPr>
        <w:pStyle w:val="70"/>
        <w:tabs>
          <w:tab w:val="left" w:pos="3969"/>
        </w:tabs>
        <w:spacing w:after="0"/>
        <w:ind w:right="1841"/>
        <w:jc w:val="right"/>
        <w:rPr>
          <w:rFonts w:cs="Times New Roman"/>
          <w:b w:val="0"/>
          <w:bCs w:val="0"/>
          <w:sz w:val="26"/>
          <w:szCs w:val="26"/>
        </w:rPr>
      </w:pPr>
      <w:r w:rsidRPr="002F3A5B">
        <w:rPr>
          <w:rFonts w:cs="Times New Roman"/>
          <w:b w:val="0"/>
          <w:bCs w:val="0"/>
          <w:sz w:val="26"/>
          <w:szCs w:val="26"/>
        </w:rPr>
        <w:t>_________________</w:t>
      </w:r>
      <w:proofErr w:type="spellStart"/>
      <w:r w:rsidRPr="002F3A5B">
        <w:rPr>
          <w:rFonts w:cs="Times New Roman"/>
          <w:b w:val="0"/>
          <w:bCs w:val="0"/>
          <w:sz w:val="26"/>
          <w:szCs w:val="26"/>
        </w:rPr>
        <w:t>А.Г.Садовская</w:t>
      </w:r>
      <w:proofErr w:type="spellEnd"/>
    </w:p>
    <w:p w14:paraId="109838D3" w14:textId="77777777" w:rsidR="002F3A5B" w:rsidRDefault="002F3A5B" w:rsidP="002F3A5B">
      <w:pPr>
        <w:shd w:val="clear" w:color="auto" w:fill="FFFFFF"/>
        <w:tabs>
          <w:tab w:val="left" w:pos="3969"/>
        </w:tabs>
        <w:spacing w:after="0"/>
        <w:jc w:val="center"/>
        <w:rPr>
          <w:rFonts w:eastAsia="Times New Roman" w:cs="Times New Roman"/>
          <w:b/>
          <w:bCs/>
          <w:color w:val="111111"/>
          <w:kern w:val="0"/>
          <w:sz w:val="26"/>
          <w:szCs w:val="26"/>
          <w:lang w:eastAsia="ru-RU"/>
          <w14:ligatures w14:val="none"/>
        </w:rPr>
      </w:pPr>
    </w:p>
    <w:p w14:paraId="6D3E7D19" w14:textId="77777777" w:rsidR="002F3A5B" w:rsidRDefault="002F3A5B" w:rsidP="00CB422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kern w:val="0"/>
          <w:sz w:val="26"/>
          <w:szCs w:val="26"/>
          <w:lang w:eastAsia="ru-RU"/>
          <w14:ligatures w14:val="none"/>
        </w:rPr>
      </w:pPr>
    </w:p>
    <w:p w14:paraId="20545CA4" w14:textId="4C803357" w:rsidR="00CB422E" w:rsidRPr="002F3A5B" w:rsidRDefault="00CB422E" w:rsidP="00CB422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kern w:val="0"/>
          <w:sz w:val="26"/>
          <w:szCs w:val="26"/>
          <w:lang w:eastAsia="ru-RU"/>
          <w14:ligatures w14:val="none"/>
        </w:rPr>
      </w:pPr>
      <w:r w:rsidRPr="00CB422E">
        <w:rPr>
          <w:rFonts w:eastAsia="Times New Roman" w:cs="Times New Roman"/>
          <w:b/>
          <w:bCs/>
          <w:color w:val="111111"/>
          <w:kern w:val="0"/>
          <w:sz w:val="26"/>
          <w:szCs w:val="26"/>
          <w:lang w:eastAsia="ru-RU"/>
          <w14:ligatures w14:val="none"/>
        </w:rPr>
        <w:t>План мероприятий</w:t>
      </w:r>
      <w:r w:rsidRPr="002F3A5B">
        <w:rPr>
          <w:rFonts w:eastAsia="Times New Roman" w:cs="Times New Roman"/>
          <w:b/>
          <w:bCs/>
          <w:color w:val="111111"/>
          <w:kern w:val="0"/>
          <w:sz w:val="26"/>
          <w:szCs w:val="26"/>
          <w:lang w:eastAsia="ru-RU"/>
          <w14:ligatures w14:val="none"/>
        </w:rPr>
        <w:t xml:space="preserve">, </w:t>
      </w:r>
    </w:p>
    <w:p w14:paraId="5875D43D" w14:textId="06B67287" w:rsidR="00CB422E" w:rsidRPr="002F3A5B" w:rsidRDefault="00CB422E" w:rsidP="00CB422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kern w:val="0"/>
          <w:sz w:val="26"/>
          <w:szCs w:val="26"/>
          <w:lang w:eastAsia="ru-RU"/>
          <w14:ligatures w14:val="none"/>
        </w:rPr>
      </w:pPr>
      <w:r w:rsidRPr="002F3A5B">
        <w:rPr>
          <w:rFonts w:eastAsia="Times New Roman" w:cs="Times New Roman"/>
          <w:b/>
          <w:bCs/>
          <w:color w:val="111111"/>
          <w:kern w:val="0"/>
          <w:sz w:val="26"/>
          <w:szCs w:val="26"/>
          <w:lang w:eastAsia="ru-RU"/>
          <w14:ligatures w14:val="none"/>
        </w:rPr>
        <w:t>приуроченных к Всемирному дню борьбы со СПИДом</w:t>
      </w:r>
    </w:p>
    <w:p w14:paraId="153DAEF9" w14:textId="67CB8B93" w:rsidR="00CB422E" w:rsidRPr="00CB422E" w:rsidRDefault="00CB422E" w:rsidP="00CB422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kern w:val="0"/>
          <w:sz w:val="26"/>
          <w:szCs w:val="26"/>
          <w:lang w:eastAsia="ru-RU"/>
          <w14:ligatures w14:val="none"/>
        </w:rPr>
      </w:pPr>
      <w:r w:rsidRPr="002F3A5B">
        <w:rPr>
          <w:rFonts w:eastAsia="Times New Roman" w:cs="Times New Roman"/>
          <w:b/>
          <w:bCs/>
          <w:color w:val="111111"/>
          <w:kern w:val="0"/>
          <w:sz w:val="26"/>
          <w:szCs w:val="26"/>
          <w:lang w:eastAsia="ru-RU"/>
          <w14:ligatures w14:val="none"/>
        </w:rPr>
        <w:t>«Лидерство – сообществам»</w:t>
      </w:r>
    </w:p>
    <w:p w14:paraId="548EC29E" w14:textId="77777777" w:rsidR="00CB422E" w:rsidRPr="00CB422E" w:rsidRDefault="00CB422E" w:rsidP="00CB422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kern w:val="0"/>
          <w:sz w:val="26"/>
          <w:szCs w:val="26"/>
          <w:lang w:eastAsia="ru-RU"/>
          <w14:ligatures w14:val="none"/>
        </w:rPr>
      </w:pPr>
      <w:r w:rsidRPr="00CB422E">
        <w:rPr>
          <w:rFonts w:eastAsia="Times New Roman" w:cs="Times New Roman"/>
          <w:b/>
          <w:bCs/>
          <w:color w:val="111111"/>
          <w:kern w:val="0"/>
          <w:sz w:val="26"/>
          <w:szCs w:val="26"/>
          <w:lang w:eastAsia="ru-RU"/>
          <w14:ligatures w14:val="none"/>
        </w:rPr>
        <w:t>на 2023/2024 учебный год</w:t>
      </w:r>
    </w:p>
    <w:tbl>
      <w:tblPr>
        <w:tblW w:w="100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944"/>
        <w:gridCol w:w="1979"/>
        <w:gridCol w:w="2468"/>
      </w:tblGrid>
      <w:tr w:rsidR="00CB422E" w:rsidRPr="00CB422E" w14:paraId="6B1EA4ED" w14:textId="77777777" w:rsidTr="002F3A5B">
        <w:tc>
          <w:tcPr>
            <w:tcW w:w="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CD1339" w14:textId="77777777" w:rsidR="00CB422E" w:rsidRPr="00CB422E" w:rsidRDefault="00CB422E" w:rsidP="00CB422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B422E">
              <w:rPr>
                <w:rFonts w:eastAsia="Times New Roman" w:cs="Times New Roman"/>
                <w:b/>
                <w:bCs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№ п/п</w:t>
            </w:r>
          </w:p>
        </w:tc>
        <w:tc>
          <w:tcPr>
            <w:tcW w:w="49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6733CB" w14:textId="77777777" w:rsidR="00CB422E" w:rsidRPr="00CB422E" w:rsidRDefault="00CB422E" w:rsidP="00CB422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B422E">
              <w:rPr>
                <w:rFonts w:eastAsia="Times New Roman" w:cs="Times New Roman"/>
                <w:b/>
                <w:bCs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Мероприятие</w:t>
            </w:r>
          </w:p>
        </w:tc>
        <w:tc>
          <w:tcPr>
            <w:tcW w:w="19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3AD487" w14:textId="77777777" w:rsidR="00CB422E" w:rsidRPr="00CB422E" w:rsidRDefault="00CB422E" w:rsidP="00CB422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B422E">
              <w:rPr>
                <w:rFonts w:eastAsia="Times New Roman" w:cs="Times New Roman"/>
                <w:b/>
                <w:bCs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Сроки проведения</w:t>
            </w:r>
          </w:p>
        </w:tc>
        <w:tc>
          <w:tcPr>
            <w:tcW w:w="2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F81A89" w14:textId="77777777" w:rsidR="00CB422E" w:rsidRPr="00CB422E" w:rsidRDefault="00CB422E" w:rsidP="00CB422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B422E">
              <w:rPr>
                <w:rFonts w:eastAsia="Times New Roman" w:cs="Times New Roman"/>
                <w:b/>
                <w:bCs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Ответственные</w:t>
            </w:r>
          </w:p>
        </w:tc>
      </w:tr>
      <w:tr w:rsidR="00CB422E" w:rsidRPr="00CB422E" w14:paraId="315C5835" w14:textId="77777777" w:rsidTr="002F3A5B">
        <w:tc>
          <w:tcPr>
            <w:tcW w:w="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64E045" w14:textId="77384D98" w:rsidR="00CB422E" w:rsidRPr="002F3A5B" w:rsidRDefault="009F2F1E" w:rsidP="00CB422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1.</w:t>
            </w:r>
          </w:p>
        </w:tc>
        <w:tc>
          <w:tcPr>
            <w:tcW w:w="49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FC8810" w14:textId="6E4E843C" w:rsidR="00CB422E" w:rsidRPr="002F3A5B" w:rsidRDefault="00CB422E" w:rsidP="00CB422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Размещение информации на сайте учреждения информационных стендах</w:t>
            </w:r>
          </w:p>
        </w:tc>
        <w:tc>
          <w:tcPr>
            <w:tcW w:w="19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FCB536" w14:textId="3CE232B3" w:rsidR="00CB422E" w:rsidRPr="002F3A5B" w:rsidRDefault="009F2F1E" w:rsidP="00CB422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н</w:t>
            </w:r>
            <w:r w:rsidR="00CB422E"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оябрь-декабрь</w:t>
            </w:r>
          </w:p>
        </w:tc>
        <w:tc>
          <w:tcPr>
            <w:tcW w:w="2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22BFC1" w14:textId="77777777" w:rsidR="00CB422E" w:rsidRPr="00CB422E" w:rsidRDefault="00CB422E" w:rsidP="00CB422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B422E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Заместитель директора по ВР</w:t>
            </w:r>
          </w:p>
          <w:p w14:paraId="5AC0CBEE" w14:textId="77777777" w:rsidR="00CB422E" w:rsidRPr="002F3A5B" w:rsidRDefault="00CB422E" w:rsidP="00CB422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CB422E" w:rsidRPr="00CB422E" w14:paraId="0E051D18" w14:textId="77777777" w:rsidTr="002F3A5B">
        <w:tc>
          <w:tcPr>
            <w:tcW w:w="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AA09EB" w14:textId="440C7E7B" w:rsidR="00CB422E" w:rsidRPr="00CB422E" w:rsidRDefault="009F2F1E" w:rsidP="00CB422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  <w:r w:rsidR="00CB422E" w:rsidRPr="00CB422E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.</w:t>
            </w:r>
          </w:p>
        </w:tc>
        <w:tc>
          <w:tcPr>
            <w:tcW w:w="49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4B2C8D" w14:textId="3C0B565C" w:rsidR="00CB422E" w:rsidRPr="00CB422E" w:rsidRDefault="009F2F1E" w:rsidP="00CB422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Информационный час</w:t>
            </w:r>
          </w:p>
          <w:p w14:paraId="35F8EF32" w14:textId="77777777" w:rsidR="00CB422E" w:rsidRPr="00CB422E" w:rsidRDefault="00CB422E" w:rsidP="00CB422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B422E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«Профилактика ВИЧ-инфекции путем пропаганды здорового образа жизни»</w:t>
            </w:r>
          </w:p>
        </w:tc>
        <w:tc>
          <w:tcPr>
            <w:tcW w:w="19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FD2011" w14:textId="55B358C0" w:rsidR="00CB422E" w:rsidRPr="00CB422E" w:rsidRDefault="009F2F1E" w:rsidP="00CB422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1.12.- 09.12.</w:t>
            </w:r>
          </w:p>
        </w:tc>
        <w:tc>
          <w:tcPr>
            <w:tcW w:w="2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C3E9EA" w14:textId="692245EB" w:rsidR="00CB422E" w:rsidRPr="00CB422E" w:rsidRDefault="009F2F1E" w:rsidP="00CB422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ПДО</w:t>
            </w:r>
          </w:p>
          <w:p w14:paraId="6CF1A99F" w14:textId="64BB7B0B" w:rsidR="00CB422E" w:rsidRPr="00CB422E" w:rsidRDefault="00CB422E" w:rsidP="00CB422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9F2F1E" w:rsidRPr="00CB422E" w14:paraId="67F58E6D" w14:textId="77777777" w:rsidTr="002F3A5B">
        <w:tc>
          <w:tcPr>
            <w:tcW w:w="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7549E8" w14:textId="4156AF9F" w:rsidR="009F2F1E" w:rsidRPr="00CB422E" w:rsidRDefault="009F2F1E" w:rsidP="009F2F1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  <w:r w:rsidRPr="00CB422E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.</w:t>
            </w:r>
          </w:p>
        </w:tc>
        <w:tc>
          <w:tcPr>
            <w:tcW w:w="49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A12350" w14:textId="77777777" w:rsidR="009F2F1E" w:rsidRPr="00CB422E" w:rsidRDefault="009F2F1E" w:rsidP="009F2F1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B422E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Единый информационный час</w:t>
            </w:r>
          </w:p>
          <w:p w14:paraId="27D45D9D" w14:textId="77777777" w:rsidR="009F2F1E" w:rsidRPr="00CB422E" w:rsidRDefault="009F2F1E" w:rsidP="009F2F1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B422E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«Урок во имя жизни»</w:t>
            </w:r>
          </w:p>
        </w:tc>
        <w:tc>
          <w:tcPr>
            <w:tcW w:w="19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180BF1" w14:textId="409DB9BE" w:rsidR="009F2F1E" w:rsidRPr="00CB422E" w:rsidRDefault="009F2F1E" w:rsidP="009F2F1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1.12.- 09.12.</w:t>
            </w:r>
          </w:p>
        </w:tc>
        <w:tc>
          <w:tcPr>
            <w:tcW w:w="2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EB8529" w14:textId="77777777" w:rsidR="009F2F1E" w:rsidRPr="00CB422E" w:rsidRDefault="009F2F1E" w:rsidP="009F2F1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ПДО</w:t>
            </w:r>
          </w:p>
          <w:p w14:paraId="4A8EEBB6" w14:textId="5BECB2EE" w:rsidR="009F2F1E" w:rsidRPr="00CB422E" w:rsidRDefault="009F2F1E" w:rsidP="009F2F1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9F2F1E" w:rsidRPr="00CB422E" w14:paraId="04D000BE" w14:textId="77777777" w:rsidTr="002F3A5B">
        <w:tc>
          <w:tcPr>
            <w:tcW w:w="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20348C" w14:textId="465E8601" w:rsidR="009F2F1E" w:rsidRPr="00CB422E" w:rsidRDefault="009F2F1E" w:rsidP="009F2F1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  <w:r w:rsidRPr="00CB422E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.</w:t>
            </w:r>
          </w:p>
        </w:tc>
        <w:tc>
          <w:tcPr>
            <w:tcW w:w="49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437777" w14:textId="085E2674" w:rsidR="009F2F1E" w:rsidRPr="00CB422E" w:rsidRDefault="009F2F1E" w:rsidP="009F2F1E">
            <w:pPr>
              <w:spacing w:after="0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2F3A5B">
              <w:rPr>
                <w:rFonts w:eastAsia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Туристический квест </w:t>
            </w:r>
            <w:r w:rsidRPr="00CB422E">
              <w:rPr>
                <w:rFonts w:eastAsia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«Мы за здоровый образ жизни»</w:t>
            </w:r>
          </w:p>
        </w:tc>
        <w:tc>
          <w:tcPr>
            <w:tcW w:w="19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4B190C" w14:textId="380AA216" w:rsidR="009F2F1E" w:rsidRPr="00CB422E" w:rsidRDefault="009F2F1E" w:rsidP="009F2F1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09.12.</w:t>
            </w:r>
          </w:p>
        </w:tc>
        <w:tc>
          <w:tcPr>
            <w:tcW w:w="2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7674B9" w14:textId="77777777" w:rsidR="009F2F1E" w:rsidRPr="002F3A5B" w:rsidRDefault="009F2F1E" w:rsidP="009F2F1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proofErr w:type="spellStart"/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Драбко</w:t>
            </w:r>
            <w:proofErr w:type="spellEnd"/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 xml:space="preserve"> М.В., </w:t>
            </w:r>
          </w:p>
          <w:p w14:paraId="185EB845" w14:textId="6DF95085" w:rsidR="009F2F1E" w:rsidRPr="00CB422E" w:rsidRDefault="009F2F1E" w:rsidP="009F2F1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proofErr w:type="spellStart"/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культорганизаторы</w:t>
            </w:r>
            <w:proofErr w:type="spellEnd"/>
          </w:p>
        </w:tc>
      </w:tr>
      <w:tr w:rsidR="009F2F1E" w:rsidRPr="00CB422E" w14:paraId="3258FFF5" w14:textId="77777777" w:rsidTr="002F3A5B">
        <w:tc>
          <w:tcPr>
            <w:tcW w:w="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B92C0D" w14:textId="4A7C66CB" w:rsidR="009F2F1E" w:rsidRPr="00CB422E" w:rsidRDefault="009F2F1E" w:rsidP="009F2F1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5</w:t>
            </w:r>
            <w:r w:rsidRPr="00CB422E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.</w:t>
            </w:r>
          </w:p>
        </w:tc>
        <w:tc>
          <w:tcPr>
            <w:tcW w:w="49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DBBCF2" w14:textId="67EE12DB" w:rsidR="009F2F1E" w:rsidRPr="00CB422E" w:rsidRDefault="009F2F1E" w:rsidP="009F2F1E">
            <w:pPr>
              <w:spacing w:after="0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B422E">
              <w:rPr>
                <w:rFonts w:eastAsia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Распространение среди подростов памят</w:t>
            </w:r>
            <w:r w:rsidRPr="002F3A5B">
              <w:rPr>
                <w:rFonts w:eastAsia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ок </w:t>
            </w:r>
            <w:r w:rsidRPr="00CB422E">
              <w:rPr>
                <w:rFonts w:eastAsia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по профилактике СПИДа</w:t>
            </w:r>
          </w:p>
        </w:tc>
        <w:tc>
          <w:tcPr>
            <w:tcW w:w="19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EC8208" w14:textId="6E41F7CB" w:rsidR="009F2F1E" w:rsidRPr="00CB422E" w:rsidRDefault="009F2F1E" w:rsidP="009F2F1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 xml:space="preserve"> регулярно</w:t>
            </w:r>
          </w:p>
        </w:tc>
        <w:tc>
          <w:tcPr>
            <w:tcW w:w="2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012BB6" w14:textId="77777777" w:rsidR="009F2F1E" w:rsidRPr="002F3A5B" w:rsidRDefault="009F2F1E" w:rsidP="009F2F1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proofErr w:type="spellStart"/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Культорганизаторы</w:t>
            </w:r>
            <w:proofErr w:type="spellEnd"/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,</w:t>
            </w:r>
          </w:p>
          <w:p w14:paraId="3AA6F6DB" w14:textId="0C6D42EC" w:rsidR="009F2F1E" w:rsidRPr="00CB422E" w:rsidRDefault="009F2F1E" w:rsidP="009F2F1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ПДО, педагоги-организаторы</w:t>
            </w:r>
          </w:p>
        </w:tc>
      </w:tr>
      <w:tr w:rsidR="009F2F1E" w:rsidRPr="00CB422E" w14:paraId="4F2B9DEB" w14:textId="77777777" w:rsidTr="002F3A5B">
        <w:tc>
          <w:tcPr>
            <w:tcW w:w="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279B7B" w14:textId="5407C82C" w:rsidR="009F2F1E" w:rsidRPr="002F3A5B" w:rsidRDefault="009F2F1E" w:rsidP="009F2F1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6.</w:t>
            </w:r>
          </w:p>
        </w:tc>
        <w:tc>
          <w:tcPr>
            <w:tcW w:w="49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848491" w14:textId="35126C1E" w:rsidR="009F2F1E" w:rsidRPr="002F3A5B" w:rsidRDefault="009F2F1E" w:rsidP="009F2F1E">
            <w:pPr>
              <w:spacing w:after="0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B422E">
              <w:rPr>
                <w:rFonts w:eastAsia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Единый   день информирования по вопросам «ВИЧ /СПИД»</w:t>
            </w:r>
            <w:r w:rsidRPr="002F3A5B">
              <w:rPr>
                <w:rFonts w:eastAsia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в трудовом коллективе</w:t>
            </w:r>
          </w:p>
        </w:tc>
        <w:tc>
          <w:tcPr>
            <w:tcW w:w="19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DE8212" w14:textId="0CDB2E76" w:rsidR="009F2F1E" w:rsidRPr="002F3A5B" w:rsidRDefault="009F2F1E" w:rsidP="009F2F1E">
            <w:pPr>
              <w:spacing w:after="0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2F3A5B">
              <w:rPr>
                <w:rFonts w:eastAsia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07.12.</w:t>
            </w:r>
          </w:p>
        </w:tc>
        <w:tc>
          <w:tcPr>
            <w:tcW w:w="2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30CCBF" w14:textId="133B3FF8" w:rsidR="009F2F1E" w:rsidRPr="002F3A5B" w:rsidRDefault="002F3A5B" w:rsidP="009F2F1E">
            <w:pPr>
              <w:spacing w:after="0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proofErr w:type="spellStart"/>
            <w:proofErr w:type="gramStart"/>
            <w:r w:rsidRPr="002F3A5B">
              <w:rPr>
                <w:rFonts w:eastAsia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з</w:t>
            </w:r>
            <w:r w:rsidR="009F2F1E" w:rsidRPr="002F3A5B">
              <w:rPr>
                <w:rFonts w:eastAsia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ав.отделами</w:t>
            </w:r>
            <w:proofErr w:type="spellEnd"/>
            <w:proofErr w:type="gramEnd"/>
          </w:p>
        </w:tc>
      </w:tr>
      <w:tr w:rsidR="009F2F1E" w:rsidRPr="00CB422E" w14:paraId="7E8B04F4" w14:textId="77777777" w:rsidTr="002F3A5B">
        <w:tc>
          <w:tcPr>
            <w:tcW w:w="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A43CEE" w14:textId="3CFE1CBA" w:rsidR="009F2F1E" w:rsidRPr="002F3A5B" w:rsidRDefault="002F3A5B" w:rsidP="009F2F1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7.</w:t>
            </w:r>
          </w:p>
        </w:tc>
        <w:tc>
          <w:tcPr>
            <w:tcW w:w="49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C2704C" w14:textId="60F771DC" w:rsidR="009F2F1E" w:rsidRPr="002F3A5B" w:rsidRDefault="009F2F1E" w:rsidP="009F2F1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BE38C7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Познавательный час «Профилактика ВИЧ-инфекции»</w:t>
            </w:r>
          </w:p>
        </w:tc>
        <w:tc>
          <w:tcPr>
            <w:tcW w:w="19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5ADFE3" w14:textId="1F7D3473" w:rsidR="009F2F1E" w:rsidRPr="002F3A5B" w:rsidRDefault="002F3A5B" w:rsidP="009F2F1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1.12. – 09.12.</w:t>
            </w:r>
          </w:p>
        </w:tc>
        <w:tc>
          <w:tcPr>
            <w:tcW w:w="2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4BDDDB" w14:textId="65A6553B" w:rsidR="009F2F1E" w:rsidRPr="002F3A5B" w:rsidRDefault="002F3A5B" w:rsidP="009F2F1E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ПДО</w:t>
            </w:r>
          </w:p>
        </w:tc>
      </w:tr>
      <w:tr w:rsidR="002F3A5B" w:rsidRPr="00CB422E" w14:paraId="0C6D5077" w14:textId="77777777" w:rsidTr="002F3A5B">
        <w:tc>
          <w:tcPr>
            <w:tcW w:w="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603006" w14:textId="02FD2AAE" w:rsidR="002F3A5B" w:rsidRPr="00CB422E" w:rsidRDefault="002F3A5B" w:rsidP="002F3A5B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8.</w:t>
            </w:r>
          </w:p>
        </w:tc>
        <w:tc>
          <w:tcPr>
            <w:tcW w:w="49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1F1DBC" w14:textId="77777777" w:rsidR="002F3A5B" w:rsidRPr="00CB422E" w:rsidRDefault="002F3A5B" w:rsidP="002F3A5B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B422E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Просмотр видеофильма</w:t>
            </w:r>
          </w:p>
          <w:p w14:paraId="48C4A10B" w14:textId="77777777" w:rsidR="002F3A5B" w:rsidRPr="00CB422E" w:rsidRDefault="002F3A5B" w:rsidP="002F3A5B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B422E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«Стоп - СПИД»</w:t>
            </w:r>
          </w:p>
        </w:tc>
        <w:tc>
          <w:tcPr>
            <w:tcW w:w="19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63047A" w14:textId="1821E448" w:rsidR="002F3A5B" w:rsidRPr="00CB422E" w:rsidRDefault="002F3A5B" w:rsidP="002F3A5B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1.12. – 09.12.</w:t>
            </w:r>
          </w:p>
        </w:tc>
        <w:tc>
          <w:tcPr>
            <w:tcW w:w="2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EF3FC0" w14:textId="04DD9200" w:rsidR="002F3A5B" w:rsidRPr="00CB422E" w:rsidRDefault="002F3A5B" w:rsidP="002F3A5B">
            <w:pPr>
              <w:spacing w:after="0"/>
              <w:jc w:val="both"/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2F3A5B">
              <w:rPr>
                <w:rFonts w:eastAsia="Times New Roman" w:cs="Times New Roman"/>
                <w:color w:val="111111"/>
                <w:kern w:val="0"/>
                <w:sz w:val="26"/>
                <w:szCs w:val="26"/>
                <w:lang w:eastAsia="ru-RU"/>
                <w14:ligatures w14:val="none"/>
              </w:rPr>
              <w:t>ПДО</w:t>
            </w:r>
          </w:p>
        </w:tc>
      </w:tr>
    </w:tbl>
    <w:p w14:paraId="0F862A6D" w14:textId="77777777" w:rsidR="00F12C76" w:rsidRDefault="00F12C76" w:rsidP="00CB422E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14:paraId="4DBCF864" w14:textId="31A17EB3" w:rsidR="002F3A5B" w:rsidRPr="00CB422E" w:rsidRDefault="002F3A5B" w:rsidP="00CB422E">
      <w:pPr>
        <w:spacing w:after="0"/>
        <w:ind w:firstLine="709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Януленок</w:t>
      </w:r>
      <w:proofErr w:type="spellEnd"/>
      <w:r>
        <w:rPr>
          <w:rFonts w:cs="Times New Roman"/>
          <w:sz w:val="26"/>
          <w:szCs w:val="26"/>
        </w:rPr>
        <w:t xml:space="preserve"> 503439</w:t>
      </w:r>
    </w:p>
    <w:sectPr w:rsidR="002F3A5B" w:rsidRPr="00CB422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115"/>
    <w:multiLevelType w:val="multilevel"/>
    <w:tmpl w:val="401AA9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D0AFC"/>
    <w:multiLevelType w:val="multilevel"/>
    <w:tmpl w:val="3C1C6F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4358960">
    <w:abstractNumId w:val="0"/>
  </w:num>
  <w:num w:numId="2" w16cid:durableId="583344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2E"/>
    <w:rsid w:val="000E6698"/>
    <w:rsid w:val="002F3A5B"/>
    <w:rsid w:val="005D0AC5"/>
    <w:rsid w:val="006C0B77"/>
    <w:rsid w:val="006E6262"/>
    <w:rsid w:val="008242FF"/>
    <w:rsid w:val="00870751"/>
    <w:rsid w:val="00922C48"/>
    <w:rsid w:val="009F2F1E"/>
    <w:rsid w:val="00A15973"/>
    <w:rsid w:val="00B915B7"/>
    <w:rsid w:val="00C96BC3"/>
    <w:rsid w:val="00CB422E"/>
    <w:rsid w:val="00D5601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037F"/>
  <w15:chartTrackingRefBased/>
  <w15:docId w15:val="{5EC9B1C3-2CA4-42A3-956C-D8101E60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22E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2F3A5B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2F3A5B"/>
    <w:pPr>
      <w:widowControl w:val="0"/>
      <w:spacing w:after="220"/>
      <w:jc w:val="center"/>
    </w:pPr>
    <w:rPr>
      <w:rFonts w:eastAsia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2023-12-04T04:54:00Z</dcterms:created>
  <dcterms:modified xsi:type="dcterms:W3CDTF">2023-12-04T05:29:00Z</dcterms:modified>
</cp:coreProperties>
</file>